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46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附件1</w:t>
      </w:r>
    </w:p>
    <w:p w14:paraId="7772B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2026年甘肃省招收定向培养军士计划表</w:t>
      </w:r>
    </w:p>
    <w:bookmarkEnd w:id="0"/>
    <w:p w14:paraId="5B1F2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</w:p>
    <w:tbl>
      <w:tblPr>
        <w:tblStyle w:val="2"/>
        <w:tblW w:w="10145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4"/>
        <w:gridCol w:w="1103"/>
        <w:gridCol w:w="2277"/>
        <w:gridCol w:w="1056"/>
        <w:gridCol w:w="1954"/>
        <w:gridCol w:w="1791"/>
      </w:tblGrid>
      <w:tr w14:paraId="647549C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tcBorders>
              <w:tl2br w:val="nil"/>
              <w:tr2bl w:val="nil"/>
            </w:tcBorders>
            <w:noWrap w:val="0"/>
            <w:vAlign w:val="center"/>
          </w:tcPr>
          <w:p w14:paraId="1E569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定向培养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军士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高校</w:t>
            </w: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55550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专业代码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07F72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专业名称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4E075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21"/>
                <w:szCs w:val="21"/>
              </w:rPr>
              <w:t>招收人数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2A6B1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招收单位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6FDD7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1B95ECB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534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137A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合    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118C3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730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5C6CC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6038D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含女军士2</w:t>
            </w:r>
          </w:p>
        </w:tc>
      </w:tr>
      <w:tr w14:paraId="19AD878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C307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北京科技职业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大学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3BD7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36A9A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20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50A6F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7A7A3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6F653A1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5534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31D88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460306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07FC4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电气自动化技术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2715D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246DA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火箭军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05429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E4B8DD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70EC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64CAA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510101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521AD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电子信息工程技术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65E31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5852A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网络空间部队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7FFF7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679594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C523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1F16A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510205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42746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大数据技术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145C4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150C8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网络空间部队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66E4C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BC412B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36D3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5930F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510205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0DF63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大数据技术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48257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65631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信息支援部队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495DD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60A2CC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0046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南京信息职业技术</w:t>
            </w:r>
          </w:p>
          <w:p w14:paraId="78454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学院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7F7A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133D5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3D452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28A82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47F3BE3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910D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34CC3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510205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5787C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大数据技术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1BAE4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55522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海军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634EF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水面舰艇人员</w:t>
            </w:r>
          </w:p>
        </w:tc>
      </w:tr>
      <w:tr w14:paraId="3A5ED9C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27DE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68CA2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510101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0E287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电子信息工程技术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2783C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1E43D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火箭军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11199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4FC3AC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D905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7EB53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510202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60BF3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计算机网络技术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1D402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36866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火箭军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50362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B04742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0DCB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浙江建设职业技术</w:t>
            </w:r>
          </w:p>
          <w:p w14:paraId="7C794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学院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2F54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1D701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13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1C93D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7C3F0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7D9D912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E4B2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65866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440602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00949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给排水工程技术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011FA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36763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火箭军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06C7E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614908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330B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7D721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440402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46E5B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建筑电气工程技术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3416E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4E7E0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火箭军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60B16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556C68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51C1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浙江交通职业技术</w:t>
            </w:r>
          </w:p>
          <w:p w14:paraId="1648B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学院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3905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2DD66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2DAF4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24088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4E855A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5CA3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37159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500303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36ACA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轮机工程技术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4E538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2C339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海军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3043C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水面舰艇人员</w:t>
            </w:r>
          </w:p>
        </w:tc>
      </w:tr>
      <w:tr w14:paraId="590ACBE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1C32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70F43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500303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/>
            <w:vAlign w:val="center"/>
          </w:tcPr>
          <w:p w14:paraId="4ABFD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轮机工程技术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46791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1E41F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武警部队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39B1F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水面舰艇人员</w:t>
            </w:r>
          </w:p>
        </w:tc>
      </w:tr>
      <w:tr w14:paraId="22C8648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3090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安徽交通职业技术</w:t>
            </w:r>
          </w:p>
          <w:p w14:paraId="56FB7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学院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3C59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73E15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6D949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17BBC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65CF696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4D88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27090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500203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4B442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智能工程机械运用技术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3AF90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763C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武警部队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3DEB4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C9C88E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327F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37DF3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500301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/>
            <w:vAlign w:val="center"/>
          </w:tcPr>
          <w:p w14:paraId="39E90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航海技术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6E5EC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6A5F6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武警部队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1B85B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水面舰艇人员</w:t>
            </w:r>
          </w:p>
        </w:tc>
      </w:tr>
      <w:tr w14:paraId="663B5F6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768E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江西航空职业技术</w:t>
            </w:r>
          </w:p>
          <w:p w14:paraId="5152F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学院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D3A1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31B4D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20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4F9C6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6F6D4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1630E9E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D0AF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1E214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460609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49B02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无人机应用技术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61ABD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7BA04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海军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28317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机务兵</w:t>
            </w:r>
          </w:p>
        </w:tc>
      </w:tr>
      <w:tr w14:paraId="574439C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B988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316BD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460601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10A60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飞行器数字化制造技术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47C1A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6ECB6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空军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41C9C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机务兵</w:t>
            </w:r>
          </w:p>
        </w:tc>
      </w:tr>
      <w:tr w14:paraId="7D3FC03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CA21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3FD8A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460609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39967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无人机应用技术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3C694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76E1E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空军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0E1A3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机务兵</w:t>
            </w:r>
          </w:p>
        </w:tc>
      </w:tr>
      <w:tr w14:paraId="30FDFD0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724D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169B3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420810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45C64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核与辐射检测防护技术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706BE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24ED8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火箭军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20DBE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1CCAF3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tcBorders>
              <w:tl2br w:val="nil"/>
              <w:tr2bl w:val="nil"/>
            </w:tcBorders>
            <w:noWrap w:val="0"/>
            <w:vAlign w:val="center"/>
          </w:tcPr>
          <w:p w14:paraId="5E28D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定向培养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军士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高校</w:t>
            </w: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3EFF6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专业代码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6458A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专业名称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5BC00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21"/>
                <w:szCs w:val="21"/>
              </w:rPr>
              <w:t>招收人数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02FCE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招收单位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67F62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68D0A7B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7549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江西信息应用职业</w:t>
            </w:r>
          </w:p>
          <w:p w14:paraId="4D34D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技术学院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1E86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46C97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297A7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6D78F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046F919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A483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0084B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420703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2928F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应用气象技术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 w:val="0"/>
            <w:vAlign w:val="center"/>
          </w:tcPr>
          <w:p w14:paraId="4E7B5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72973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火箭军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03C99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6D2009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3F2A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0A71F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420301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4FC56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工程测量技术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60DD8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2A89E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火箭军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76849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44D223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EA07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江西水利电力大学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0E41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6D618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28BF6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7F2FC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09125F7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5E33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4772A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500203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1127A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智能工程机械运用技术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0AC34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10435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武警部队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039CC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A7C7E9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9F89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416EB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510301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58E7C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现代通信技术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597D6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3F7B6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武警部队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48591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2E1D43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47B5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山东信息职业技术</w:t>
            </w:r>
          </w:p>
          <w:p w14:paraId="04BF3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学院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E23C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580CA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7B4FD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00B5E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4DEACF4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C7DB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61938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510301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0445F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现代通信技术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21A9E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0F9E5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陆军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3A7C8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2F4FBD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76D7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2F445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510101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5C37E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电子信息工程技术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282D5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49F82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空军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13EE6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2CD0FE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EF8A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山东交通职业学院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07A4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7BB7F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34E98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7FBCA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3E57CC5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3B1B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726A7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500308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052CA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船舶电子电气技术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4F9C9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78672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海军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2BA15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水面舰艇人员</w:t>
            </w:r>
          </w:p>
        </w:tc>
      </w:tr>
      <w:tr w14:paraId="6D56787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C312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27E34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500303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1E0DD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轮机工程技术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7BE42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0103F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海军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6A7C2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水面舰艇人员</w:t>
            </w:r>
          </w:p>
        </w:tc>
      </w:tr>
      <w:tr w14:paraId="3D1F5BC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12A4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潍坊工程职业学院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0CAB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457C7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3E402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0CE5E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14053D7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3E28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0554C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500211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20C2B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汽车检测与维修技术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40A24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0AD1C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陆军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013CC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2E34BE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1D19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65DB2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510301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52719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现代通信技术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3E0FA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28DD9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陆军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2F686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BD8507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177E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1F148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510205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4E3FF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大数据技术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60186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6E59F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火箭军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61915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86F6EC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405F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潍坊科技学院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1054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4620A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37C0A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60E52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4A630DE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D1A4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2E8E2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510103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6DC63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应用电子技术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76C87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5511A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火箭军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5354A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03398C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FBDF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33E24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510202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28CE5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计算机网络技术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5E6F8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75C23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火箭军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6D492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C2703F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357A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滨州职业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技术大学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D106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24125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13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014F7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7A426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426C39A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27DC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50320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500303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25723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轮机工程技术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44799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7B911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海军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30D2A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水面舰艇人员</w:t>
            </w:r>
          </w:p>
        </w:tc>
      </w:tr>
      <w:tr w14:paraId="02EB2F5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B46C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64089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470204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6EBBD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石油化工技术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46A56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585B2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空军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4888E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0F2C4A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32B0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泰山职业技术学院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529D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3CB40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15354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3C9BA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5130DBB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5BFE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276EC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460301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4CD64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机电一体化技术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65D4B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756E1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海军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54DDB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水面舰艇人员</w:t>
            </w:r>
          </w:p>
        </w:tc>
      </w:tr>
      <w:tr w14:paraId="0E238E3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ECE7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5589A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440301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1EFD6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建筑工程技术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6E167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0B1F6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信息支援部队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0DDD5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074880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54D8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威海职业学院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82B0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11D29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115A6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10DDC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13B9EEF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981D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0CF15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510201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62B97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计算机应用技术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65F66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22736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武警部队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54470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42920E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C5B2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29A46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510301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7D303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现代通信技术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5EFAD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00145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武警部队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30EB4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9E521D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tcBorders>
              <w:tl2br w:val="nil"/>
              <w:tr2bl w:val="nil"/>
            </w:tcBorders>
            <w:noWrap w:val="0"/>
            <w:vAlign w:val="center"/>
          </w:tcPr>
          <w:p w14:paraId="5AAC0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定向培养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军士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高校</w:t>
            </w: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1CF67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专业代码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7FFCF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专业名称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0DA6B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21"/>
                <w:szCs w:val="21"/>
              </w:rPr>
              <w:t>招收人数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7FF6E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招收单位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400B1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4966A09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D3C5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河南交通职业技术</w:t>
            </w:r>
          </w:p>
          <w:p w14:paraId="4733F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学院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9BBC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15914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20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5A3E8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22448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6D946AF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8103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30075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510101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1F77A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电子信息工程技术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5E357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0A374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陆军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56CF8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DD83F1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35CF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32775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500211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7A7AF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汽车检测与维修技术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3265E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46429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空军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7ECB3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E2478A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7664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26FAC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510101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39D05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电子信息工程技术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776DD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3D200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火箭军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1C407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8823E9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F0AD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7DDF6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510202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3A316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计算机网络技术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522BB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195CD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军委国防动员部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6FEE8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4954CB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4D8B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河南医学高等专科</w:t>
            </w:r>
          </w:p>
          <w:p w14:paraId="439E6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学校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E709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5B67E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17281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0DF09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21E14D5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DD9C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63496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520201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00591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护理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39E43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46446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海军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25EF0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水面舰艇人员，女军士2人</w:t>
            </w:r>
          </w:p>
        </w:tc>
      </w:tr>
      <w:tr w14:paraId="6FA94FB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D2A6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37444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520201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00E7C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护理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31220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6EFA8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空军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6B811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CD43E7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0CEE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湖北交通职业技术</w:t>
            </w:r>
          </w:p>
          <w:p w14:paraId="62A13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学院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52D7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44256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16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32C79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0D84E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1920794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A80B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6693F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500308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00A78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船舶电子电气技术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7ACFA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752B4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海军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30C89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水面舰艇人员</w:t>
            </w:r>
          </w:p>
        </w:tc>
      </w:tr>
      <w:tr w14:paraId="5DE8C9A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66CF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686D0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530802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32EAF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现代物流管理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5D9C9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4AEF0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空军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62BBA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193433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04D7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03E60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500201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3A34E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道路与桥梁工程技术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3C263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165F8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武警部队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74D21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9826C5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1DC3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武汉交通职业学院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B616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30004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3CF93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5F439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69BB525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9744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5BD22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510301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1A77A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现代通信技术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4A400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4F798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网络空间部队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039EE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2BA59A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A4A7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31CF3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530802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02710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现代物流管理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4186F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6A885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联勤保障部队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5C6B4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85B4A4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07E3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武昌职业学院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1839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2E10F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40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29702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13384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2B85425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AC1A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7F2EB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460609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03A30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无人机应用技术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2EB3E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3F768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陆军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230AD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特种部队条件兵5人</w:t>
            </w:r>
          </w:p>
        </w:tc>
      </w:tr>
      <w:tr w14:paraId="72063BE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A945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35BD1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510209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1F145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人工智能技术应用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6FCF8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2F499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陆军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1A33A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E1BF73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4F83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5C0DA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510101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784A2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电子信息工程技术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72706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51FE8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空军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2DD11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E08BA1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2F90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0B4E2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510209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11001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人工智能技术应用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387B0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3A274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火箭军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01452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FA77A7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8CD6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22F97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510101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7A363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电子信息工程技术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0CC7B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41131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信息支援部队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467A7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A9FC9F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3F3D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3AF4E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510202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25B54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计算机网络技术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060D1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659F4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军委国防动员部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4A6E9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2C688B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0CBA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湖南汽车工程职业</w:t>
            </w:r>
          </w:p>
          <w:p w14:paraId="683A7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大学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06B5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004AD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4B658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62814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4E92B4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E0CD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65C0D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500211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/>
            <w:vAlign w:val="center"/>
          </w:tcPr>
          <w:p w14:paraId="05091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汽车检测与维修技术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03C5F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57C65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海军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78085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特种部队条件兵</w:t>
            </w:r>
          </w:p>
        </w:tc>
      </w:tr>
      <w:tr w14:paraId="0036DC4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C4AE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3ED55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460104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6B72C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机械制造及自动化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448FB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7D926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火箭军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154C5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4B7E00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927D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定向培养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军士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高校</w:t>
            </w:r>
          </w:p>
        </w:tc>
        <w:tc>
          <w:tcPr>
            <w:tcW w:w="110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F6AA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专业代码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A3B3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专业名称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56D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21"/>
                <w:szCs w:val="21"/>
              </w:rPr>
              <w:t>招收人数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315A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招收单位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53AB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43A8692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A1F9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湖南国防工业职业</w:t>
            </w:r>
          </w:p>
          <w:p w14:paraId="210B7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技术学院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DE9E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1AB3E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20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57224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61494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91612F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C770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4A2C2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510103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1105E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应用电子技术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4E6D0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7DC8C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陆军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0C488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64147B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1933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5CEA6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460306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2B2B6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电气自动化技术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6E27B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4E13A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陆军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49A2F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1CF88F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8946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73AF0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460609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47CB0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无人机应用技术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7E59E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15A08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陆军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3761D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CD63F9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C6D0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2144C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460301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6F3E0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机电一体化技术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53252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01B22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火箭军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3618B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A18057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9732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长沙航空职业技术</w:t>
            </w:r>
          </w:p>
          <w:p w14:paraId="2CF56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学院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AC21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02510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25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2B782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5D696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322021D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C02C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531E3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500410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5303E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飞机电子设备维修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14CA1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0F5CC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陆军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64F4D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机务兵</w:t>
            </w:r>
          </w:p>
        </w:tc>
      </w:tr>
      <w:tr w14:paraId="03AE1BD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E56F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74FE0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460608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2B0A4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航空发动机维修技术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68DB2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55D9C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陆军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59C1A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机务兵</w:t>
            </w:r>
          </w:p>
        </w:tc>
      </w:tr>
      <w:tr w14:paraId="4168326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D0D3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5E59F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460607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3A837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飞行器维修技术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38858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7FF19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空军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279BC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机务兵</w:t>
            </w:r>
          </w:p>
        </w:tc>
      </w:tr>
      <w:tr w14:paraId="1310BAB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C3AC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3305B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460611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1F70E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导弹维修技术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3AC30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2694C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空军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37B7D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747559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EA06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366CD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460609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28A7D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无人机应用技术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626A9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0700B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武警部队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282D6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CD9FCE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9E77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张家界航空工业职业技术学院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AC39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5A23C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13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4E7BF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7AE53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EB828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D10F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45734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500410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26040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飞机电子设备维修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2FFCF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2DB30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海军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5A752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机务兵</w:t>
            </w:r>
          </w:p>
        </w:tc>
      </w:tr>
      <w:tr w14:paraId="1933982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D0CE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27BBC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460604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43602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  <w:t>航空发动机装</w:t>
            </w:r>
          </w:p>
          <w:p w14:paraId="54A61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  <w:t>配调试技术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7A8F2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3431A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空军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42803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机务兵</w:t>
            </w:r>
          </w:p>
        </w:tc>
      </w:tr>
      <w:tr w14:paraId="324BA8F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7998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重庆医药高等专科</w:t>
            </w:r>
          </w:p>
          <w:p w14:paraId="15577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学校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0993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02EDA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4C194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7362D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315D6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687A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4D63E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520101K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24174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临床医学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7EF60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446E7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陆军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7C6EF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779A74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B838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66E7B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520101K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57DD1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临床医学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75836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6C2FE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武警部队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6021A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B29C06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4AC4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重庆机电职业技术</w:t>
            </w:r>
          </w:p>
          <w:p w14:paraId="28521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大学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9028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5DBC1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21799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5D508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3B1D03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3CF8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0320D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460301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3685A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机电一体化技术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25324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66580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空军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25D05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机务兵</w:t>
            </w:r>
          </w:p>
        </w:tc>
      </w:tr>
      <w:tr w14:paraId="018975B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66E9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63C30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460301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34A08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机电一体化技术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65268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262EA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军事航天部队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632FD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1BEEDA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5041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重庆航天职业技术</w:t>
            </w:r>
          </w:p>
          <w:p w14:paraId="217DF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学院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ADB0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2B0AB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4F3B4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65C78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2B88BC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CD91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78E3E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510301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42479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现代通信技术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50A45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41C83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海军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6FC2E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机务兵</w:t>
            </w:r>
          </w:p>
        </w:tc>
      </w:tr>
      <w:tr w14:paraId="0ACDB3F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54D2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5A3A6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510101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7B6A4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电子信息工程技术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25CDB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1F1A9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火箭军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0E5A4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6F1286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132D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四川邮电职业技术</w:t>
            </w:r>
          </w:p>
          <w:p w14:paraId="6D4DA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学院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F274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7B422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10D13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2ED25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2259BC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16EF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1C8D5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510203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1DDED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软件技术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16696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32F78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陆军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1FBCC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E42E57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01A0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3BEBD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510301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01E83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现代通信技术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26262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24D14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武警部队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5F111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2552ED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A7C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定向培养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军士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高校</w:t>
            </w:r>
          </w:p>
        </w:tc>
        <w:tc>
          <w:tcPr>
            <w:tcW w:w="110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08DA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专业代码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5AF4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专业名称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C17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21"/>
                <w:szCs w:val="21"/>
              </w:rPr>
              <w:t>招收人数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1185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招收单位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E9D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15584D5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9977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成都航空职业技术</w:t>
            </w:r>
          </w:p>
          <w:p w14:paraId="3688A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大学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95B1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5F68D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20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48E32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6A811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58D00D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CF62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2D93C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460609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0CA5A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无人机应用技术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5B31D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7963B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空军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49EC2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机务兵</w:t>
            </w:r>
          </w:p>
        </w:tc>
      </w:tr>
      <w:tr w14:paraId="3C06E78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E39F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5464B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460609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1055E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无人机应用技术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2B13F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079FB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武警部队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3C3F7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4CDA49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5E17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1EC31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500412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237A7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通用航空器维修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16D2A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6BCA0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武警部队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6DABB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3ED57D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4259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西安航空学院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AE93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25FE8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20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29155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61A0B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2D913A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324D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2C6EC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460306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52A2C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电气自动化技术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0A245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72810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火箭军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14AC0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649EA8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80C5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07CD3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460309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051DD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液压与气动技术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23F0D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60DEC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火箭军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7183D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20ABAF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E6CA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2FD03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460306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30F5B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电气自动化技术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2BC2E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01DA7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军事航天部队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7DC4E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09015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EBE2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西安航空职业技术</w:t>
            </w:r>
          </w:p>
          <w:p w14:paraId="693AB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学院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F200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2F866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32C33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769B5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1ED7F5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150C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62052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510101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00F84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电子信息工程技术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4AE3A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63FC8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海军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05B0E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水面舰艇人员</w:t>
            </w:r>
          </w:p>
        </w:tc>
      </w:tr>
      <w:tr w14:paraId="389AFB4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4DB4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76BA6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460601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5FBA6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飞行器数字化制造技术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4BF79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28F75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空军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0BA73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机务兵</w:t>
            </w:r>
          </w:p>
        </w:tc>
      </w:tr>
      <w:tr w14:paraId="2771D3A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0556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延安职业技术学院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DF2A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3EF95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25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1C452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1C8DC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B763A8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EB6A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7179A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500301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36522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航海技术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6395E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57C2F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海军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7322E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水面舰艇人员</w:t>
            </w:r>
          </w:p>
        </w:tc>
      </w:tr>
      <w:tr w14:paraId="540C99D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743E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58EC7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500303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05B8F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轮机工程技术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72F81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1FE2B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海军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0558B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水面舰艇人员</w:t>
            </w:r>
          </w:p>
        </w:tc>
      </w:tr>
      <w:tr w14:paraId="49F8956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186C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74131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510207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7E1D7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信息安全技术应用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66F15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1D41D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海军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3AC5F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水面舰艇人员</w:t>
            </w:r>
          </w:p>
        </w:tc>
      </w:tr>
      <w:tr w14:paraId="3735102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A6CF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575F8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460301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62167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机电一体化技术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66EFE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7F5B0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空军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6FF07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机务兵</w:t>
            </w:r>
          </w:p>
        </w:tc>
      </w:tr>
      <w:tr w14:paraId="56D5D9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38FC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7996B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460609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1B637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无人机应用技术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1A8B8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3C10B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武警部队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16A2E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888B99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A73C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兰州资源环境职业</w:t>
            </w:r>
          </w:p>
          <w:p w14:paraId="6E89A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技术大学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3160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23EED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212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108C5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47527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A75B02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17D4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60CF1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420702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051A0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大气探测技术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184BB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3BFAB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陆军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204E3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3E5367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BFC8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/>
            <w:vAlign w:val="center"/>
          </w:tcPr>
          <w:p w14:paraId="5D02F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420703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5FC8B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应用气象技术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081F7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715E5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陆军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69D3A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1767FE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1DC9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66753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460306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18E98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电气自动化技术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0482A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11B88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陆军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66EB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5D66DD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C347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3E312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460305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76826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工业机器人技术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61418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21935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陆军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1D89F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87A908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6B03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4A263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420703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3490E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应用气象技术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41869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79FF7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海军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1F178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机务兵</w:t>
            </w:r>
          </w:p>
        </w:tc>
      </w:tr>
      <w:tr w14:paraId="58FC685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0469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23A58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420702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4CD6F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大气探测技术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19040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0590B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空军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56C5E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05FE92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1C4E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11AEC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420703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3E2CA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应用气象技术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071AA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7048C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火箭军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601E2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775F42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97B8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43473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430106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63742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电力系统继电保护技术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652BB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28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53117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火箭军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158A4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9E837C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995D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0655F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460301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66A7B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机电一体化技术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3171C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35205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火箭军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1993F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E3736B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964" w:type="dxa"/>
            <w:tcBorders>
              <w:tl2br w:val="nil"/>
              <w:tr2bl w:val="nil"/>
            </w:tcBorders>
            <w:noWrap w:val="0"/>
            <w:vAlign w:val="center"/>
          </w:tcPr>
          <w:p w14:paraId="03B05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定向培养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军士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高校</w:t>
            </w: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7099E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专业代码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7A1A2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专业名称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42699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21"/>
                <w:szCs w:val="21"/>
              </w:rPr>
              <w:t>招收人数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1D73D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招收单位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53EC0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096B8AB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1674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兰州资源环境职业</w:t>
            </w:r>
          </w:p>
          <w:p w14:paraId="3A649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技术大学</w:t>
            </w: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59D93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420702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24DD9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大气探测技术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231ED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514BF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军事航天部队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11073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0F64E1C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25AD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2124B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460306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69FC4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电气自动化技术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02D23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000E6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军事航天部队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01D58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689387D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3CCF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358DD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510201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28BB9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计算机应用技术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134F7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212F5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军事航天部队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78611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339CCF3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5ACB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1AC5D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510201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02F46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计算机应用技术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12EB0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2AC62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武警部队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7811C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5DF46AE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83B2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宁夏职业技术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大学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1637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26ED8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20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03E0A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5DD07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272BF81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6A1C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59D79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510201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0AEEC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计算机应用技术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1D326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31783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陆军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40B49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196DFB4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65B1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70499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460609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20FC4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无人机应用技术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445AB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4D7B5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陆军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23BFC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4E61588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A709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35C18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510202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6F8FF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计算机网络技术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2EC18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589AF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陆军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23B8A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41942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4A8E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宁夏工商职业技术</w:t>
            </w:r>
          </w:p>
          <w:p w14:paraId="6A655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大学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AA51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4285B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3AEE3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1B949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2A0EB4D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0721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2F251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460301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2F081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机电一体化技术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5D8E9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786AF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空军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028E6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机务兵</w:t>
            </w:r>
          </w:p>
        </w:tc>
      </w:tr>
      <w:tr w14:paraId="52FE259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B0AA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新疆石河子职业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技术学院</w:t>
            </w:r>
          </w:p>
        </w:tc>
        <w:tc>
          <w:tcPr>
            <w:tcW w:w="33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A2C9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小计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083C2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29B66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2AE84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6325BF9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C32A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0C880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460104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2DCA6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机械制造及自动化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4A5A9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7A85D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陆军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4C864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5917981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9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E837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noWrap w:val="0"/>
            <w:vAlign w:val="center"/>
          </w:tcPr>
          <w:p w14:paraId="6359B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460306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noWrap w:val="0"/>
            <w:vAlign w:val="center"/>
          </w:tcPr>
          <w:p w14:paraId="2D49E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电气自动化技术</w:t>
            </w:r>
          </w:p>
        </w:tc>
        <w:tc>
          <w:tcPr>
            <w:tcW w:w="1056" w:type="dxa"/>
            <w:tcBorders>
              <w:tl2br w:val="nil"/>
              <w:tr2bl w:val="nil"/>
            </w:tcBorders>
            <w:noWrap/>
            <w:vAlign w:val="center"/>
          </w:tcPr>
          <w:p w14:paraId="6CB99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1954" w:type="dxa"/>
            <w:tcBorders>
              <w:tl2br w:val="nil"/>
              <w:tr2bl w:val="nil"/>
            </w:tcBorders>
            <w:noWrap w:val="0"/>
            <w:vAlign w:val="center"/>
          </w:tcPr>
          <w:p w14:paraId="311AA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空军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noWrap w:val="0"/>
            <w:vAlign w:val="center"/>
          </w:tcPr>
          <w:p w14:paraId="2B071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机务兵</w:t>
            </w:r>
          </w:p>
        </w:tc>
      </w:tr>
    </w:tbl>
    <w:p w14:paraId="35A32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ascii="黑体" w:hAnsi="黑体" w:eastAsia="黑体"/>
          <w:szCs w:val="21"/>
        </w:rPr>
      </w:pPr>
    </w:p>
    <w:p w14:paraId="6F3244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50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2026-06-17T09:10:48Z</dcterms:created>
  <dc:creator>Administrator</dc:creator>
  <cp:lastModifiedBy>Sophia</cp:lastModifiedBy>
  <dcterms:modified xsi:type="dcterms:W3CDTF">2026-06-17T09:11:00Z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eyJoZGlkIjoiOGI5MDkwMjRlZGNkN2RjYTJkYmEzNTY2MTNhZmQ0M2MiLCJ1c2VySWQiOiIzMDk4NDY5MDAifQ==</vt:lpwstr>
  </property>
  <property fmtid="{D5CDD505-2E9C-101B-9397-08002B2CF9AE}" pid="4" name="ICV">
    <vt:lpwstr>22050FE5CD1945A597D4BA2B9BACE042_12</vt:lpwstr>
  </property>
</Properties>
</file>