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7E" w:rsidRPr="008D702E" w:rsidRDefault="008D702E" w:rsidP="006B2705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6B2705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主力上场队员证明</w:t>
      </w:r>
    </w:p>
    <w:p w:rsidR="0007197E" w:rsidRPr="008D702E" w:rsidRDefault="0007197E" w:rsidP="006B2705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07197E" w:rsidRPr="006B2705" w:rsidRDefault="006B2705" w:rsidP="006B2705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上海</w:t>
      </w:r>
      <w:r w:rsidR="0007197E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理工大学</w:t>
      </w:r>
      <w:r w:rsidR="00DE5120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招生办公室</w:t>
      </w:r>
      <w:r w:rsidR="0007197E"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：</w:t>
      </w:r>
    </w:p>
    <w:p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兹证明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（姓名），性别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，身份证号码</w:t>
      </w:r>
      <w:r w:rsidRPr="006B2705">
        <w:rPr>
          <w:rFonts w:ascii="仿宋_GB2312" w:eastAsia="仿宋_GB2312" w:hAnsi="宋体" w:cs="Times New Roman" w:hint="eastAsia"/>
          <w:color w:val="000000" w:themeColor="text1"/>
          <w:sz w:val="52"/>
          <w:szCs w:val="52"/>
        </w:rPr>
        <w:t>__________________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，所在省份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>____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  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>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，就读学校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      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，曾</w:t>
      </w: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代表我单位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="006B2705">
        <w:rPr>
          <w:rFonts w:ascii="宋体" w:eastAsia="宋体" w:hAnsi="宋体" w:cs="Times New Roman"/>
          <w:color w:val="000000" w:themeColor="text1"/>
          <w:sz w:val="28"/>
          <w:szCs w:val="32"/>
        </w:rPr>
        <w:t xml:space="preserve">     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_           </w:t>
      </w:r>
      <w:r w:rsidR="006B2705"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</w:t>
      </w: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（队名）以主力队员身份参加以下比赛，具体信息如下：</w:t>
      </w:r>
    </w:p>
    <w:tbl>
      <w:tblPr>
        <w:tblW w:w="850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5"/>
        <w:gridCol w:w="1701"/>
        <w:gridCol w:w="1389"/>
        <w:gridCol w:w="1588"/>
        <w:gridCol w:w="1276"/>
        <w:gridCol w:w="1247"/>
      </w:tblGrid>
      <w:tr w:rsidR="0007197E" w:rsidRPr="006B2705" w:rsidTr="00650CFF">
        <w:trPr>
          <w:trHeight w:val="850"/>
        </w:trPr>
        <w:tc>
          <w:tcPr>
            <w:tcW w:w="1305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考生姓名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上场位置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运动等级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赛事名称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所获奖项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4"/>
                <w:szCs w:val="32"/>
              </w:rPr>
            </w:pPr>
            <w:r w:rsidRPr="006B2705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4"/>
                <w:szCs w:val="32"/>
              </w:rPr>
              <w:t>获奖时间</w:t>
            </w:r>
          </w:p>
        </w:tc>
      </w:tr>
      <w:tr w:rsidR="0007197E" w:rsidRPr="006B2705" w:rsidTr="00650CFF">
        <w:trPr>
          <w:trHeight w:val="850"/>
        </w:trPr>
        <w:tc>
          <w:tcPr>
            <w:tcW w:w="1305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588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7197E" w:rsidRPr="006B2705" w:rsidRDefault="0007197E" w:rsidP="006B27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32"/>
              </w:rPr>
            </w:pPr>
          </w:p>
        </w:tc>
      </w:tr>
    </w:tbl>
    <w:p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特此证明。</w:t>
      </w:r>
    </w:p>
    <w:p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07197E" w:rsidRPr="006B2705" w:rsidRDefault="0007197E" w:rsidP="006B270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07197E" w:rsidRPr="006B2705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教练签名：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电话：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</w:p>
    <w:p w:rsidR="0007197E" w:rsidRPr="006B2705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证明单位负责人签名：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  <w:r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电话：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__________</w:t>
      </w:r>
    </w:p>
    <w:p w:rsidR="0007197E" w:rsidRDefault="0007197E" w:rsidP="006B2705">
      <w:pPr>
        <w:adjustRightInd w:val="0"/>
        <w:snapToGrid w:val="0"/>
        <w:spacing w:line="560" w:lineRule="exact"/>
        <w:ind w:leftChars="945" w:left="1984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6B2705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证明单位（盖章）</w:t>
      </w:r>
    </w:p>
    <w:p w:rsidR="006B2705" w:rsidRPr="008D702E" w:rsidRDefault="006B2705" w:rsidP="006B2705">
      <w:pPr>
        <w:adjustRightInd w:val="0"/>
        <w:snapToGrid w:val="0"/>
        <w:spacing w:line="560" w:lineRule="exact"/>
        <w:ind w:leftChars="945" w:left="1984"/>
        <w:rPr>
          <w:rFonts w:ascii="宋体" w:eastAsia="宋体" w:hAnsi="宋体"/>
          <w:sz w:val="24"/>
          <w:szCs w:val="28"/>
        </w:rPr>
      </w:pPr>
    </w:p>
    <w:p w:rsidR="0007197E" w:rsidRPr="006B2705" w:rsidRDefault="006B2705" w:rsidP="0007197E">
      <w:pPr>
        <w:spacing w:line="360" w:lineRule="auto"/>
        <w:ind w:right="20"/>
        <w:jc w:val="right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 xml:space="preserve">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年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月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</w:t>
      </w:r>
      <w:r w:rsidR="0007197E" w:rsidRPr="006B2705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日</w:t>
      </w:r>
    </w:p>
    <w:p w:rsidR="0007197E" w:rsidRPr="003D42B5" w:rsidRDefault="0007197E" w:rsidP="0007197E"/>
    <w:sectPr w:rsidR="0007197E" w:rsidRPr="003D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E4B" w:rsidRDefault="00763E4B" w:rsidP="00E12E18">
      <w:r>
        <w:separator/>
      </w:r>
    </w:p>
  </w:endnote>
  <w:endnote w:type="continuationSeparator" w:id="0">
    <w:p w:rsidR="00763E4B" w:rsidRDefault="00763E4B" w:rsidP="00E1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E4B" w:rsidRDefault="00763E4B" w:rsidP="00E12E18">
      <w:r>
        <w:separator/>
      </w:r>
    </w:p>
  </w:footnote>
  <w:footnote w:type="continuationSeparator" w:id="0">
    <w:p w:rsidR="00763E4B" w:rsidRDefault="00763E4B" w:rsidP="00E1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3071"/>
    <w:multiLevelType w:val="hybridMultilevel"/>
    <w:tmpl w:val="48647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B52D84"/>
    <w:multiLevelType w:val="hybridMultilevel"/>
    <w:tmpl w:val="D124014C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8B65D8"/>
    <w:multiLevelType w:val="hybridMultilevel"/>
    <w:tmpl w:val="B100CCE2"/>
    <w:lvl w:ilvl="0" w:tplc="9404F5C8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FA53B3"/>
    <w:multiLevelType w:val="hybridMultilevel"/>
    <w:tmpl w:val="691CB0B6"/>
    <w:lvl w:ilvl="0" w:tplc="C7F8136C">
      <w:start w:val="1"/>
      <w:numFmt w:val="lowerRoman"/>
      <w:lvlText w:val="%1."/>
      <w:lvlJc w:val="right"/>
      <w:pPr>
        <w:ind w:left="1022" w:hanging="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4" w15:restartNumberingAfterBreak="0">
    <w:nsid w:val="42F627EB"/>
    <w:multiLevelType w:val="hybridMultilevel"/>
    <w:tmpl w:val="413ADC20"/>
    <w:lvl w:ilvl="0" w:tplc="8A9E3DA4">
      <w:start w:val="1"/>
      <w:numFmt w:val="decimal"/>
      <w:lvlText w:val="（%1）"/>
      <w:lvlJc w:val="center"/>
      <w:pPr>
        <w:ind w:left="1979" w:hanging="420"/>
      </w:pPr>
      <w:rPr>
        <w:rFonts w:hint="eastAsia"/>
        <w:b w:val="0"/>
      </w:rPr>
    </w:lvl>
    <w:lvl w:ilvl="1" w:tplc="1684054A">
      <w:start w:val="1"/>
      <w:numFmt w:val="decimal"/>
      <w:lvlText w:val="（%2）"/>
      <w:lvlJc w:val="center"/>
      <w:pPr>
        <w:ind w:left="56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46656605"/>
    <w:multiLevelType w:val="hybridMultilevel"/>
    <w:tmpl w:val="41281916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</w:lvl>
    <w:lvl w:ilvl="2" w:tplc="0409001B" w:tentative="1">
      <w:start w:val="1"/>
      <w:numFmt w:val="lowerRoman"/>
      <w:lvlText w:val="%3."/>
      <w:lvlJc w:val="righ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</w:lvl>
  </w:abstractNum>
  <w:abstractNum w:abstractNumId="6" w15:restartNumberingAfterBreak="0">
    <w:nsid w:val="48B87179"/>
    <w:multiLevelType w:val="hybridMultilevel"/>
    <w:tmpl w:val="33E673BA"/>
    <w:lvl w:ilvl="0" w:tplc="B890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6F3D94"/>
    <w:multiLevelType w:val="hybridMultilevel"/>
    <w:tmpl w:val="3E0CB31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D10A4C"/>
    <w:multiLevelType w:val="hybridMultilevel"/>
    <w:tmpl w:val="63787B0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1B6C64"/>
    <w:multiLevelType w:val="hybridMultilevel"/>
    <w:tmpl w:val="31F8531E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1D"/>
    <w:rsid w:val="000321F1"/>
    <w:rsid w:val="00044E67"/>
    <w:rsid w:val="000470DA"/>
    <w:rsid w:val="00062CD7"/>
    <w:rsid w:val="0007197E"/>
    <w:rsid w:val="000A270D"/>
    <w:rsid w:val="000C18CF"/>
    <w:rsid w:val="000C429F"/>
    <w:rsid w:val="000D458E"/>
    <w:rsid w:val="000D7E1F"/>
    <w:rsid w:val="000E0087"/>
    <w:rsid w:val="00134FAE"/>
    <w:rsid w:val="00172346"/>
    <w:rsid w:val="0018052E"/>
    <w:rsid w:val="001A14A6"/>
    <w:rsid w:val="001F47E1"/>
    <w:rsid w:val="00232FA9"/>
    <w:rsid w:val="00263919"/>
    <w:rsid w:val="00280971"/>
    <w:rsid w:val="002A37BA"/>
    <w:rsid w:val="002B077E"/>
    <w:rsid w:val="002B6511"/>
    <w:rsid w:val="002D0312"/>
    <w:rsid w:val="002D6DDD"/>
    <w:rsid w:val="002F09D1"/>
    <w:rsid w:val="00313E63"/>
    <w:rsid w:val="003237FA"/>
    <w:rsid w:val="0035055F"/>
    <w:rsid w:val="0039558F"/>
    <w:rsid w:val="003B4199"/>
    <w:rsid w:val="003E536C"/>
    <w:rsid w:val="00406871"/>
    <w:rsid w:val="0042641D"/>
    <w:rsid w:val="00430749"/>
    <w:rsid w:val="00445631"/>
    <w:rsid w:val="00465ADC"/>
    <w:rsid w:val="0047522C"/>
    <w:rsid w:val="0051104E"/>
    <w:rsid w:val="00523693"/>
    <w:rsid w:val="00536787"/>
    <w:rsid w:val="0055622E"/>
    <w:rsid w:val="005D7908"/>
    <w:rsid w:val="005F016C"/>
    <w:rsid w:val="00601F41"/>
    <w:rsid w:val="00604C6B"/>
    <w:rsid w:val="00650CFF"/>
    <w:rsid w:val="00660468"/>
    <w:rsid w:val="0067263D"/>
    <w:rsid w:val="0069232D"/>
    <w:rsid w:val="006A52F9"/>
    <w:rsid w:val="006B2705"/>
    <w:rsid w:val="00714E51"/>
    <w:rsid w:val="00731720"/>
    <w:rsid w:val="00736D55"/>
    <w:rsid w:val="00763E4B"/>
    <w:rsid w:val="0077113D"/>
    <w:rsid w:val="00792C0E"/>
    <w:rsid w:val="007941DF"/>
    <w:rsid w:val="007B124A"/>
    <w:rsid w:val="007C23ED"/>
    <w:rsid w:val="007D2BAF"/>
    <w:rsid w:val="007D3433"/>
    <w:rsid w:val="00800393"/>
    <w:rsid w:val="008276FF"/>
    <w:rsid w:val="008329E1"/>
    <w:rsid w:val="00853714"/>
    <w:rsid w:val="008752B1"/>
    <w:rsid w:val="0088105C"/>
    <w:rsid w:val="008B04DE"/>
    <w:rsid w:val="008D702E"/>
    <w:rsid w:val="008E7F29"/>
    <w:rsid w:val="008F7655"/>
    <w:rsid w:val="00943040"/>
    <w:rsid w:val="00951A39"/>
    <w:rsid w:val="0095292E"/>
    <w:rsid w:val="00953144"/>
    <w:rsid w:val="00955335"/>
    <w:rsid w:val="0099451D"/>
    <w:rsid w:val="0099734F"/>
    <w:rsid w:val="009A6908"/>
    <w:rsid w:val="009E4B53"/>
    <w:rsid w:val="009E6D42"/>
    <w:rsid w:val="009F1721"/>
    <w:rsid w:val="00A16448"/>
    <w:rsid w:val="00A209AD"/>
    <w:rsid w:val="00A40DC3"/>
    <w:rsid w:val="00A45BE8"/>
    <w:rsid w:val="00A51817"/>
    <w:rsid w:val="00A519A1"/>
    <w:rsid w:val="00A618A9"/>
    <w:rsid w:val="00A656D5"/>
    <w:rsid w:val="00AA4187"/>
    <w:rsid w:val="00AA5578"/>
    <w:rsid w:val="00AB0567"/>
    <w:rsid w:val="00AC69D9"/>
    <w:rsid w:val="00B007A1"/>
    <w:rsid w:val="00B165C6"/>
    <w:rsid w:val="00B26169"/>
    <w:rsid w:val="00B30541"/>
    <w:rsid w:val="00B30CC5"/>
    <w:rsid w:val="00B31CCE"/>
    <w:rsid w:val="00B4036F"/>
    <w:rsid w:val="00B413F1"/>
    <w:rsid w:val="00B568A7"/>
    <w:rsid w:val="00BA164C"/>
    <w:rsid w:val="00BA2C65"/>
    <w:rsid w:val="00BA70F6"/>
    <w:rsid w:val="00BC3DA2"/>
    <w:rsid w:val="00BE68B7"/>
    <w:rsid w:val="00C113C7"/>
    <w:rsid w:val="00C51D03"/>
    <w:rsid w:val="00C61A1A"/>
    <w:rsid w:val="00C94EC2"/>
    <w:rsid w:val="00C96373"/>
    <w:rsid w:val="00CC5466"/>
    <w:rsid w:val="00CF01D3"/>
    <w:rsid w:val="00CF4E84"/>
    <w:rsid w:val="00D21EFF"/>
    <w:rsid w:val="00D35D3D"/>
    <w:rsid w:val="00D52E57"/>
    <w:rsid w:val="00D56205"/>
    <w:rsid w:val="00D671B1"/>
    <w:rsid w:val="00D771C8"/>
    <w:rsid w:val="00D93464"/>
    <w:rsid w:val="00DA3452"/>
    <w:rsid w:val="00DC5E11"/>
    <w:rsid w:val="00DC6E6D"/>
    <w:rsid w:val="00DD189E"/>
    <w:rsid w:val="00DE2C9C"/>
    <w:rsid w:val="00DE5120"/>
    <w:rsid w:val="00E11585"/>
    <w:rsid w:val="00E12E18"/>
    <w:rsid w:val="00E3414D"/>
    <w:rsid w:val="00E47930"/>
    <w:rsid w:val="00E504BC"/>
    <w:rsid w:val="00E54EC6"/>
    <w:rsid w:val="00E722F8"/>
    <w:rsid w:val="00E92EF3"/>
    <w:rsid w:val="00E94F84"/>
    <w:rsid w:val="00EA241F"/>
    <w:rsid w:val="00EC050F"/>
    <w:rsid w:val="00EC5274"/>
    <w:rsid w:val="00ED4BD0"/>
    <w:rsid w:val="00ED5C18"/>
    <w:rsid w:val="00EF164E"/>
    <w:rsid w:val="00F030D3"/>
    <w:rsid w:val="00F13540"/>
    <w:rsid w:val="00F23521"/>
    <w:rsid w:val="00F67224"/>
    <w:rsid w:val="00F7044A"/>
    <w:rsid w:val="00F7211C"/>
    <w:rsid w:val="00FA33F7"/>
    <w:rsid w:val="00FC54E6"/>
    <w:rsid w:val="00FD6DC9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07F3F4-9879-4466-B2A0-FAC6639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E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E1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01D3"/>
    <w:rPr>
      <w:b/>
      <w:bCs/>
    </w:rPr>
  </w:style>
  <w:style w:type="paragraph" w:customStyle="1" w:styleId="ptextindent2">
    <w:name w:val="p_text_indent_2"/>
    <w:basedOn w:val="a"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F01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20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6205"/>
    <w:rPr>
      <w:sz w:val="18"/>
      <w:szCs w:val="18"/>
    </w:rPr>
  </w:style>
  <w:style w:type="paragraph" w:styleId="a8">
    <w:name w:val="Revision"/>
    <w:hidden/>
    <w:uiPriority w:val="99"/>
    <w:semiHidden/>
    <w:rsid w:val="00D56205"/>
  </w:style>
  <w:style w:type="table" w:styleId="a9">
    <w:name w:val="Table Grid"/>
    <w:basedOn w:val="a1"/>
    <w:uiPriority w:val="59"/>
    <w:rsid w:val="0082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D7E1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0D7E1F"/>
    <w:rPr>
      <w:rFonts w:ascii="宋体" w:eastAsia="宋体" w:hAnsi="宋体" w:cs="Times New Roman"/>
      <w:b/>
      <w:kern w:val="0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0D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D7E1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D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D7E1F"/>
    <w:rPr>
      <w:sz w:val="18"/>
      <w:szCs w:val="18"/>
    </w:rPr>
  </w:style>
  <w:style w:type="paragraph" w:styleId="ae">
    <w:name w:val="List Paragraph"/>
    <w:basedOn w:val="a"/>
    <w:uiPriority w:val="34"/>
    <w:qFormat/>
    <w:rsid w:val="000D7E1F"/>
    <w:pPr>
      <w:ind w:firstLineChars="200" w:firstLine="420"/>
    </w:pPr>
  </w:style>
  <w:style w:type="paragraph" w:styleId="af">
    <w:name w:val="annotation text"/>
    <w:basedOn w:val="a"/>
    <w:link w:val="af0"/>
    <w:uiPriority w:val="99"/>
    <w:semiHidden/>
    <w:unhideWhenUsed/>
    <w:rsid w:val="000D7E1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0D7E1F"/>
  </w:style>
  <w:style w:type="paragraph" w:styleId="af1">
    <w:name w:val="caption"/>
    <w:basedOn w:val="a"/>
    <w:next w:val="a"/>
    <w:uiPriority w:val="35"/>
    <w:unhideWhenUsed/>
    <w:qFormat/>
    <w:rsid w:val="000D7E1F"/>
    <w:rPr>
      <w:rFonts w:asciiTheme="majorHAnsi" w:eastAsia="黑体" w:hAnsiTheme="majorHAnsi" w:cstheme="majorBidi"/>
      <w:sz w:val="20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07197E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7197E"/>
  </w:style>
  <w:style w:type="paragraph" w:customStyle="1" w:styleId="2">
    <w:name w:val="表格样式 2"/>
    <w:rsid w:val="00F672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C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4">
    <w:name w:val="表格标题_"/>
    <w:basedOn w:val="a0"/>
    <w:link w:val="af5"/>
    <w:rsid w:val="00F67224"/>
    <w:rPr>
      <w:rFonts w:ascii="MingLiU" w:eastAsia="MingLiU" w:hAnsi="MingLiU" w:cs="MingLiU"/>
      <w:spacing w:val="30"/>
      <w:sz w:val="32"/>
      <w:szCs w:val="32"/>
      <w:shd w:val="clear" w:color="auto" w:fill="FFFFFF"/>
    </w:rPr>
  </w:style>
  <w:style w:type="paragraph" w:customStyle="1" w:styleId="af5">
    <w:name w:val="表格标题"/>
    <w:basedOn w:val="a"/>
    <w:link w:val="af4"/>
    <w:qFormat/>
    <w:rsid w:val="00F67224"/>
    <w:pPr>
      <w:shd w:val="clear" w:color="auto" w:fill="FFFFFF"/>
      <w:spacing w:line="0" w:lineRule="atLeast"/>
      <w:jc w:val="left"/>
    </w:pPr>
    <w:rPr>
      <w:rFonts w:ascii="MingLiU" w:eastAsia="MingLiU" w:hAnsi="MingLiU" w:cs="MingLiU"/>
      <w:spacing w:val="30"/>
      <w:sz w:val="32"/>
      <w:szCs w:val="32"/>
    </w:rPr>
  </w:style>
  <w:style w:type="character" w:customStyle="1" w:styleId="0pt">
    <w:name w:val="表格标题 + 间距 0 pt"/>
    <w:basedOn w:val="af4"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character" w:customStyle="1" w:styleId="20">
    <w:name w:val="正文文本 (2)_"/>
    <w:basedOn w:val="a0"/>
    <w:link w:val="21"/>
    <w:qFormat/>
    <w:rsid w:val="00F67224"/>
    <w:rPr>
      <w:rFonts w:ascii="MingLiU" w:eastAsia="MingLiU" w:hAnsi="MingLiU" w:cs="MingLiU"/>
      <w:sz w:val="32"/>
      <w:szCs w:val="32"/>
      <w:shd w:val="clear" w:color="auto" w:fill="FFFFFF"/>
    </w:rPr>
  </w:style>
  <w:style w:type="paragraph" w:customStyle="1" w:styleId="21">
    <w:name w:val="正文文本 (2)1"/>
    <w:basedOn w:val="a"/>
    <w:link w:val="20"/>
    <w:qFormat/>
    <w:rsid w:val="00F67224"/>
    <w:pPr>
      <w:shd w:val="clear" w:color="auto" w:fill="FFFFFF"/>
      <w:spacing w:before="300" w:line="533" w:lineRule="exact"/>
      <w:jc w:val="distribute"/>
    </w:pPr>
    <w:rPr>
      <w:rFonts w:ascii="MingLiU" w:eastAsia="MingLiU" w:hAnsi="MingLiU" w:cs="MingLiU"/>
      <w:sz w:val="32"/>
      <w:szCs w:val="32"/>
    </w:rPr>
  </w:style>
  <w:style w:type="character" w:customStyle="1" w:styleId="22">
    <w:name w:val="正文文本 (2)"/>
    <w:basedOn w:val="20"/>
    <w:qFormat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ECUST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理</dc:creator>
  <cp:keywords/>
  <dc:description/>
  <cp:lastModifiedBy>LH</cp:lastModifiedBy>
  <cp:revision>6</cp:revision>
  <cp:lastPrinted>2019-12-31T00:26:00Z</cp:lastPrinted>
  <dcterms:created xsi:type="dcterms:W3CDTF">2020-12-09T09:07:00Z</dcterms:created>
  <dcterms:modified xsi:type="dcterms:W3CDTF">2021-12-22T04:44:00Z</dcterms:modified>
</cp:coreProperties>
</file>